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03" w:rsidRPr="00A06F12" w:rsidRDefault="00AE63C4" w:rsidP="00AE6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12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A06F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Russian Startup Tour </w:t>
      </w:r>
      <w:r w:rsidRPr="00A06F12">
        <w:rPr>
          <w:rFonts w:ascii="Times New Roman" w:hAnsi="Times New Roman" w:cs="Times New Roman"/>
          <w:b/>
          <w:sz w:val="24"/>
          <w:szCs w:val="24"/>
        </w:rPr>
        <w:t>вг</w:t>
      </w:r>
      <w:r w:rsidRPr="00A06F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06F12">
        <w:rPr>
          <w:rFonts w:ascii="Times New Roman" w:hAnsi="Times New Roman" w:cs="Times New Roman"/>
          <w:b/>
          <w:sz w:val="24"/>
          <w:szCs w:val="24"/>
        </w:rPr>
        <w:t>Якутске</w:t>
      </w:r>
    </w:p>
    <w:p w:rsidR="00A06F12" w:rsidRPr="00A06F12" w:rsidRDefault="00A06F12" w:rsidP="00A06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F12">
        <w:rPr>
          <w:rFonts w:ascii="Times New Roman" w:hAnsi="Times New Roman" w:cs="Times New Roman"/>
          <w:sz w:val="24"/>
          <w:szCs w:val="24"/>
        </w:rPr>
        <w:t>Дата проведения: 01 апреля 2014 года</w:t>
      </w:r>
    </w:p>
    <w:p w:rsidR="00A06F12" w:rsidRDefault="00A06F12" w:rsidP="00A06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F1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912D8">
        <w:rPr>
          <w:rFonts w:ascii="Times New Roman" w:hAnsi="Times New Roman" w:cs="Times New Roman"/>
          <w:sz w:val="24"/>
          <w:szCs w:val="24"/>
        </w:rPr>
        <w:t>УЛК</w:t>
      </w:r>
      <w:r w:rsidRPr="00A06F12">
        <w:rPr>
          <w:rFonts w:ascii="Times New Roman" w:hAnsi="Times New Roman" w:cs="Times New Roman"/>
          <w:sz w:val="24"/>
          <w:szCs w:val="24"/>
        </w:rPr>
        <w:t xml:space="preserve"> СВФУ им. М.К. Аммосова</w:t>
      </w:r>
    </w:p>
    <w:p w:rsidR="00A06F12" w:rsidRPr="00A06F12" w:rsidRDefault="00A06F12" w:rsidP="00A06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ook w:val="04A0"/>
      </w:tblPr>
      <w:tblGrid>
        <w:gridCol w:w="1433"/>
        <w:gridCol w:w="4252"/>
        <w:gridCol w:w="4536"/>
        <w:gridCol w:w="4820"/>
      </w:tblGrid>
      <w:tr w:rsidR="00AE63C4" w:rsidRPr="00552FA9" w:rsidTr="00552FA9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09:00 - 10:00</w:t>
            </w:r>
          </w:p>
        </w:tc>
        <w:tc>
          <w:tcPr>
            <w:tcW w:w="13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Сбор гостей, приветственный кофе</w:t>
            </w:r>
            <w:r w:rsidR="006A0F6C" w:rsidRPr="00552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КЦ «Сергеляхские огни»</w:t>
            </w:r>
          </w:p>
        </w:tc>
      </w:tr>
      <w:tr w:rsidR="00AE63C4" w:rsidRPr="00552FA9" w:rsidTr="00552FA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10:00 - 10:30</w:t>
            </w:r>
          </w:p>
        </w:tc>
        <w:tc>
          <w:tcPr>
            <w:tcW w:w="136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  <w:r w:rsid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Startup</w:t>
            </w:r>
            <w:proofErr w:type="spellEnd"/>
            <w:r w:rsid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Tour</w:t>
            </w:r>
            <w:proofErr w:type="spellEnd"/>
          </w:p>
        </w:tc>
      </w:tr>
      <w:tr w:rsidR="00AE63C4" w:rsidRPr="00552FA9" w:rsidTr="00552FA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3C4" w:rsidRPr="00552FA9" w:rsidRDefault="00AE63C4" w:rsidP="00930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Приветственное слово </w:t>
            </w:r>
            <w:proofErr w:type="spellStart"/>
            <w:r w:rsidR="00930056"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Данчиковой</w:t>
            </w:r>
            <w:proofErr w:type="spellEnd"/>
            <w:r w:rsidR="00930056"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Галины Иннокентьевны</w:t>
            </w: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</w:t>
            </w:r>
            <w:r w:rsidR="00930056"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дседателя Правительства</w:t>
            </w: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 Саха (Якутия)</w:t>
            </w:r>
          </w:p>
        </w:tc>
      </w:tr>
      <w:tr w:rsidR="00AE63C4" w:rsidRPr="00552FA9" w:rsidTr="00552FA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Приветственное слово представителей федеральных органов государственной власти</w:t>
            </w:r>
            <w:bookmarkStart w:id="0" w:name="_GoBack"/>
            <w:bookmarkEnd w:id="0"/>
          </w:p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Приветственное слово Михайловой Евгении Исаевны, ректора Северо-Восточного федерального университета им. М.К. Аммосова </w:t>
            </w:r>
          </w:p>
        </w:tc>
      </w:tr>
      <w:tr w:rsidR="00AE63C4" w:rsidRPr="00552FA9" w:rsidTr="00552FA9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Быть предпринимателем тяжело, но не опасно (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ПеккаВильякайнен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Советник Президента Фонда «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Сколково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</w:tr>
      <w:tr w:rsidR="00AE63C4" w:rsidRPr="00552FA9" w:rsidTr="00552FA9">
        <w:trPr>
          <w:trHeight w:val="24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10:30 - 11:40</w:t>
            </w:r>
          </w:p>
        </w:tc>
        <w:tc>
          <w:tcPr>
            <w:tcW w:w="13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Выступления институтов развития - программы поддержки/финансирования (выступление представителя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Росмолодежи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Фонд содействия развитию малых форм предприятий в научно-технической сфере,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Сколково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РВК)</w:t>
            </w: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Федеральное аген</w:t>
            </w:r>
            <w:r w:rsid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по делам молодежи</w:t>
            </w: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Таубкин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Евгений, Руководитель инвестиционной службы, Фонд "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Сколково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Липатова Дарья, Менеджер партнерских проектов, служба по работе с партнерами ОАО "РВК"</w:t>
            </w: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Сергей Хмелевский, Генеральный директор, Северо-Западного Центра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Трансфера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 ОАО "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Роснано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End"/>
          </w:p>
        </w:tc>
      </w:tr>
      <w:tr w:rsidR="00AE63C4" w:rsidRPr="00552FA9" w:rsidTr="00552FA9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A9" w:rsidRPr="00552FA9" w:rsidRDefault="00AE63C4" w:rsidP="00A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Трек </w:t>
            </w:r>
            <w:r w:rsidR="006A0F6C"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Презентации проектов</w:t>
            </w:r>
            <w:r w:rsidR="006A0F6C"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- </w:t>
            </w:r>
          </w:p>
          <w:p w:rsidR="00AE63C4" w:rsidRPr="00552FA9" w:rsidRDefault="00552FA9" w:rsidP="00A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 «Сергеляхские огни»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6A0F6C" w:rsidP="00A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Трек «</w:t>
            </w:r>
            <w:r w:rsidR="00AE63C4"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Университеты</w:t>
            </w:r>
            <w:r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552FA9"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</w:p>
          <w:p w:rsidR="00552FA9" w:rsidRPr="00552FA9" w:rsidRDefault="00552FA9" w:rsidP="00A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 заседаний Ученого Совета УЛК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A9" w:rsidRPr="00552FA9" w:rsidRDefault="006A0F6C" w:rsidP="00A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Трек «</w:t>
            </w:r>
            <w:r w:rsidR="00AE63C4"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Мастер-классы</w:t>
            </w:r>
            <w:r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552FA9"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</w:p>
          <w:p w:rsidR="00AE63C4" w:rsidRPr="00552FA9" w:rsidRDefault="00552FA9" w:rsidP="00A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аудитория УЛК</w:t>
            </w:r>
          </w:p>
        </w:tc>
      </w:tr>
      <w:tr w:rsidR="00AE63C4" w:rsidRPr="00552FA9" w:rsidTr="00552FA9">
        <w:trPr>
          <w:trHeight w:val="133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12:00 - 12:10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Питч-сессия региональных компаний и проектов (Часть 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 фильма «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Стартап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(Липатова Дарья, Менеджер партнерских проектов, служба по работе с партнерами ОАО "РВК")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и проведение эффективной </w:t>
            </w:r>
            <w:proofErr w:type="gramStart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питч-презентации</w:t>
            </w:r>
            <w:proofErr w:type="gramEnd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(Алексей Ермолин, Руководитель групп</w:t>
            </w:r>
            <w:r w:rsidR="00552FA9"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 акселерации и развития Фонда «</w:t>
            </w:r>
            <w:proofErr w:type="spellStart"/>
            <w:r w:rsidR="00552FA9"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Сколково</w:t>
            </w:r>
            <w:proofErr w:type="spellEnd"/>
            <w:r w:rsidR="00552FA9"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AE63C4" w:rsidRPr="00552FA9" w:rsidTr="00552FA9">
        <w:trPr>
          <w:trHeight w:val="139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12:10 - 13:00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Встреча с преподавателями и администрацией ВУЗов (Мягков Михаил, Вице-президент по академическим вопросам,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Сколковский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институт науки и технологий)</w:t>
            </w: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63C4" w:rsidRPr="00552FA9" w:rsidTr="00552FA9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13:00 - 14:00</w:t>
            </w:r>
          </w:p>
        </w:tc>
        <w:tc>
          <w:tcPr>
            <w:tcW w:w="13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Обед</w:t>
            </w:r>
          </w:p>
        </w:tc>
      </w:tr>
      <w:tr w:rsidR="00AE63C4" w:rsidRPr="00552FA9" w:rsidTr="00552FA9">
        <w:trPr>
          <w:trHeight w:val="23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14:00 - 15:00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Питч-сессия региональных компаний и проектов (Часть 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Консультации по принципам защиты интеллектуальной собственности при создании инновационных проектов (Полякова Наталия, Руководитель службы и</w:t>
            </w:r>
            <w:r w:rsid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нституционального развития ОАО «РВК»</w:t>
            </w:r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Мастер-класс «Оценка </w:t>
            </w:r>
            <w:proofErr w:type="spellStart"/>
            <w:proofErr w:type="gramStart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бизнес-модели</w:t>
            </w:r>
            <w:proofErr w:type="spellEnd"/>
            <w:proofErr w:type="gramEnd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(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Баранник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Олег, Директор по маркетинговому продвижению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Startbase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AE63C4" w:rsidRPr="00552FA9" w:rsidTr="00552FA9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15:00 - 15:15</w:t>
            </w:r>
          </w:p>
        </w:tc>
        <w:tc>
          <w:tcPr>
            <w:tcW w:w="13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Технический перерыв</w:t>
            </w:r>
          </w:p>
        </w:tc>
      </w:tr>
      <w:tr w:rsidR="00AE63C4" w:rsidRPr="00552FA9" w:rsidTr="00552FA9">
        <w:trPr>
          <w:trHeight w:val="26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15:15 - 16:15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Питч-сессия региональных компаний и проектов (Часть 3)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552FA9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Стратегическая сессия «</w:t>
            </w:r>
            <w:r w:rsidR="00AE63C4"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инноватор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траектория прорыва»</w:t>
            </w:r>
            <w:r w:rsidR="00AE63C4"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(Дементьев Иван, Руководитель Департамента специальных проектов АСИ)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Успешный опыт создания и развития в регионах частных и государственных технопарков, а также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стартап-сообществ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 них на примере Республики Татарстан (Ибрагимов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Рамиль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Директор по развитию международного венчурного фонда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RunaCapital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экс-лидер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ИТ-парков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Казани и Челнов, автор и лидер экспедиции </w:t>
            </w:r>
            <w:proofErr w:type="spellStart"/>
            <w:proofErr w:type="gramStart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StartUp</w:t>
            </w:r>
            <w:proofErr w:type="gramEnd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Сабантуй</w:t>
            </w:r>
            <w:proofErr w:type="spellEnd"/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AE63C4" w:rsidRPr="00552FA9" w:rsidTr="00552FA9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16:15 - 16:30</w:t>
            </w:r>
          </w:p>
        </w:tc>
        <w:tc>
          <w:tcPr>
            <w:tcW w:w="13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Технический перерыв</w:t>
            </w:r>
          </w:p>
        </w:tc>
      </w:tr>
      <w:tr w:rsidR="00AE63C4" w:rsidRPr="00552FA9" w:rsidTr="00552FA9">
        <w:trPr>
          <w:trHeight w:val="283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16:30 - 17:30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Питч-сессия региональных компаний и проектов (Часть 4)/Свободное общение с экспертами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552FA9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Мастер-класс «Инженерное мышление 2.0»</w:t>
            </w:r>
            <w:r w:rsidR="00AE63C4"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(Дементьев Иван, Руководитель Департамента специальных проектов АСИ)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Свободное общение с экспертами</w:t>
            </w:r>
          </w:p>
        </w:tc>
      </w:tr>
      <w:tr w:rsidR="00AE63C4" w:rsidRPr="00AE63C4" w:rsidTr="00552FA9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C4" w:rsidRPr="00552FA9" w:rsidRDefault="00AE63C4" w:rsidP="00AE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17:30 - 18:00</w:t>
            </w:r>
          </w:p>
        </w:tc>
        <w:tc>
          <w:tcPr>
            <w:tcW w:w="13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3C4" w:rsidRPr="00AE63C4" w:rsidRDefault="00AE63C4" w:rsidP="00A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Закрытие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  <w:r w:rsid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StartupTour</w:t>
            </w:r>
            <w:proofErr w:type="spellEnd"/>
          </w:p>
        </w:tc>
      </w:tr>
    </w:tbl>
    <w:p w:rsidR="00AE63C4" w:rsidRPr="00AE63C4" w:rsidRDefault="00AE63C4">
      <w:pPr>
        <w:rPr>
          <w:lang w:val="en-US"/>
        </w:rPr>
      </w:pPr>
    </w:p>
    <w:sectPr w:rsidR="00AE63C4" w:rsidRPr="00AE63C4" w:rsidSect="00AE63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3C4"/>
    <w:rsid w:val="00000624"/>
    <w:rsid w:val="0001258C"/>
    <w:rsid w:val="00052849"/>
    <w:rsid w:val="00060473"/>
    <w:rsid w:val="00066365"/>
    <w:rsid w:val="00067A5D"/>
    <w:rsid w:val="00071246"/>
    <w:rsid w:val="000930B4"/>
    <w:rsid w:val="000A130B"/>
    <w:rsid w:val="000C5ACA"/>
    <w:rsid w:val="000E39FC"/>
    <w:rsid w:val="000E7D24"/>
    <w:rsid w:val="00104121"/>
    <w:rsid w:val="0010668C"/>
    <w:rsid w:val="00125E03"/>
    <w:rsid w:val="001559D7"/>
    <w:rsid w:val="001757CC"/>
    <w:rsid w:val="001773A0"/>
    <w:rsid w:val="001916E2"/>
    <w:rsid w:val="001937A8"/>
    <w:rsid w:val="001A1C65"/>
    <w:rsid w:val="001A7730"/>
    <w:rsid w:val="001C2800"/>
    <w:rsid w:val="001C2F72"/>
    <w:rsid w:val="001C71CB"/>
    <w:rsid w:val="001F4B52"/>
    <w:rsid w:val="00204530"/>
    <w:rsid w:val="00206FAD"/>
    <w:rsid w:val="00224544"/>
    <w:rsid w:val="00241062"/>
    <w:rsid w:val="002452B8"/>
    <w:rsid w:val="002714DC"/>
    <w:rsid w:val="00274CBB"/>
    <w:rsid w:val="002B1514"/>
    <w:rsid w:val="002B72FD"/>
    <w:rsid w:val="002C0FCD"/>
    <w:rsid w:val="002E6044"/>
    <w:rsid w:val="002F7FF2"/>
    <w:rsid w:val="00303DE0"/>
    <w:rsid w:val="00313FAC"/>
    <w:rsid w:val="00320782"/>
    <w:rsid w:val="0036348D"/>
    <w:rsid w:val="00364983"/>
    <w:rsid w:val="00367272"/>
    <w:rsid w:val="003768A9"/>
    <w:rsid w:val="00386AC7"/>
    <w:rsid w:val="003870BC"/>
    <w:rsid w:val="003C55DF"/>
    <w:rsid w:val="003C72F0"/>
    <w:rsid w:val="003D2C90"/>
    <w:rsid w:val="003F4215"/>
    <w:rsid w:val="0042268A"/>
    <w:rsid w:val="00423D37"/>
    <w:rsid w:val="00432B36"/>
    <w:rsid w:val="00453BBD"/>
    <w:rsid w:val="004627BF"/>
    <w:rsid w:val="00480AEC"/>
    <w:rsid w:val="00493F72"/>
    <w:rsid w:val="004D162F"/>
    <w:rsid w:val="004E4D9C"/>
    <w:rsid w:val="005032F1"/>
    <w:rsid w:val="00514EB4"/>
    <w:rsid w:val="00531AAE"/>
    <w:rsid w:val="005448E1"/>
    <w:rsid w:val="00552FA9"/>
    <w:rsid w:val="0055591E"/>
    <w:rsid w:val="00562114"/>
    <w:rsid w:val="005A3C55"/>
    <w:rsid w:val="005C0117"/>
    <w:rsid w:val="005E4C96"/>
    <w:rsid w:val="005F206F"/>
    <w:rsid w:val="0062462D"/>
    <w:rsid w:val="00633ACD"/>
    <w:rsid w:val="00636EA2"/>
    <w:rsid w:val="006459A1"/>
    <w:rsid w:val="006912D8"/>
    <w:rsid w:val="006A0F6C"/>
    <w:rsid w:val="006A2CB1"/>
    <w:rsid w:val="006A5F27"/>
    <w:rsid w:val="006B1747"/>
    <w:rsid w:val="006B495B"/>
    <w:rsid w:val="006C7870"/>
    <w:rsid w:val="00701DCB"/>
    <w:rsid w:val="0070246B"/>
    <w:rsid w:val="00704834"/>
    <w:rsid w:val="007102A4"/>
    <w:rsid w:val="00715F13"/>
    <w:rsid w:val="00763624"/>
    <w:rsid w:val="0076495D"/>
    <w:rsid w:val="0076790D"/>
    <w:rsid w:val="00781212"/>
    <w:rsid w:val="007853C6"/>
    <w:rsid w:val="007C5B21"/>
    <w:rsid w:val="007D0E48"/>
    <w:rsid w:val="007E59D7"/>
    <w:rsid w:val="007F0390"/>
    <w:rsid w:val="008459B8"/>
    <w:rsid w:val="00873DB5"/>
    <w:rsid w:val="00881A93"/>
    <w:rsid w:val="0088562D"/>
    <w:rsid w:val="00895C37"/>
    <w:rsid w:val="008A6160"/>
    <w:rsid w:val="008C19AE"/>
    <w:rsid w:val="008E60C1"/>
    <w:rsid w:val="008F7A67"/>
    <w:rsid w:val="00900B0C"/>
    <w:rsid w:val="00906B23"/>
    <w:rsid w:val="009175B7"/>
    <w:rsid w:val="00917AB8"/>
    <w:rsid w:val="00930056"/>
    <w:rsid w:val="00936185"/>
    <w:rsid w:val="0094586F"/>
    <w:rsid w:val="00976723"/>
    <w:rsid w:val="009778CD"/>
    <w:rsid w:val="00991D6D"/>
    <w:rsid w:val="009C24DE"/>
    <w:rsid w:val="009D0D82"/>
    <w:rsid w:val="009F2C3C"/>
    <w:rsid w:val="009F2CCB"/>
    <w:rsid w:val="00A02E3C"/>
    <w:rsid w:val="00A06067"/>
    <w:rsid w:val="00A06F12"/>
    <w:rsid w:val="00A21204"/>
    <w:rsid w:val="00A57C7D"/>
    <w:rsid w:val="00A7135E"/>
    <w:rsid w:val="00A72A8B"/>
    <w:rsid w:val="00A77DD6"/>
    <w:rsid w:val="00A91626"/>
    <w:rsid w:val="00A970A7"/>
    <w:rsid w:val="00AA5DEF"/>
    <w:rsid w:val="00AB5932"/>
    <w:rsid w:val="00AB6A45"/>
    <w:rsid w:val="00AD367F"/>
    <w:rsid w:val="00AE4EA5"/>
    <w:rsid w:val="00AE63C4"/>
    <w:rsid w:val="00AF76C3"/>
    <w:rsid w:val="00B03495"/>
    <w:rsid w:val="00B05647"/>
    <w:rsid w:val="00B13459"/>
    <w:rsid w:val="00B31F57"/>
    <w:rsid w:val="00B32AE3"/>
    <w:rsid w:val="00B355DD"/>
    <w:rsid w:val="00B377E6"/>
    <w:rsid w:val="00B52E7C"/>
    <w:rsid w:val="00B714C0"/>
    <w:rsid w:val="00B76684"/>
    <w:rsid w:val="00B931EF"/>
    <w:rsid w:val="00BA0761"/>
    <w:rsid w:val="00BB29AA"/>
    <w:rsid w:val="00BB77FD"/>
    <w:rsid w:val="00BC08C1"/>
    <w:rsid w:val="00BD4C5F"/>
    <w:rsid w:val="00BD6856"/>
    <w:rsid w:val="00BE068D"/>
    <w:rsid w:val="00C171DA"/>
    <w:rsid w:val="00C2124C"/>
    <w:rsid w:val="00C21A8A"/>
    <w:rsid w:val="00C22D72"/>
    <w:rsid w:val="00C26F20"/>
    <w:rsid w:val="00C33078"/>
    <w:rsid w:val="00C33479"/>
    <w:rsid w:val="00C552F9"/>
    <w:rsid w:val="00C62564"/>
    <w:rsid w:val="00C706EE"/>
    <w:rsid w:val="00C7127E"/>
    <w:rsid w:val="00C77FAD"/>
    <w:rsid w:val="00C82A68"/>
    <w:rsid w:val="00C86575"/>
    <w:rsid w:val="00C95BC7"/>
    <w:rsid w:val="00C966CB"/>
    <w:rsid w:val="00CA5B77"/>
    <w:rsid w:val="00CD05A0"/>
    <w:rsid w:val="00CD1071"/>
    <w:rsid w:val="00CF6074"/>
    <w:rsid w:val="00D04559"/>
    <w:rsid w:val="00D3508E"/>
    <w:rsid w:val="00DA14CD"/>
    <w:rsid w:val="00DC500E"/>
    <w:rsid w:val="00DC5233"/>
    <w:rsid w:val="00DE4F13"/>
    <w:rsid w:val="00DE77E9"/>
    <w:rsid w:val="00E12BE0"/>
    <w:rsid w:val="00E12E8E"/>
    <w:rsid w:val="00E20D2E"/>
    <w:rsid w:val="00E210CB"/>
    <w:rsid w:val="00E54A40"/>
    <w:rsid w:val="00E667BA"/>
    <w:rsid w:val="00E8088A"/>
    <w:rsid w:val="00E809F6"/>
    <w:rsid w:val="00E8250A"/>
    <w:rsid w:val="00E91983"/>
    <w:rsid w:val="00EA40D7"/>
    <w:rsid w:val="00EC28C9"/>
    <w:rsid w:val="00ED2E4D"/>
    <w:rsid w:val="00EF0084"/>
    <w:rsid w:val="00EF53B7"/>
    <w:rsid w:val="00F02B94"/>
    <w:rsid w:val="00F03650"/>
    <w:rsid w:val="00F333C2"/>
    <w:rsid w:val="00F55980"/>
    <w:rsid w:val="00F64C63"/>
    <w:rsid w:val="00F6741A"/>
    <w:rsid w:val="00F84704"/>
    <w:rsid w:val="00FD4E0A"/>
    <w:rsid w:val="00FE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1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Госкоминновации</dc:creator>
  <cp:lastModifiedBy>Дружок</cp:lastModifiedBy>
  <cp:revision>3</cp:revision>
  <dcterms:created xsi:type="dcterms:W3CDTF">2014-03-29T13:34:00Z</dcterms:created>
  <dcterms:modified xsi:type="dcterms:W3CDTF">2014-03-29T13:34:00Z</dcterms:modified>
</cp:coreProperties>
</file>